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E8" w:rsidRPr="00AC4962" w:rsidRDefault="002739E8" w:rsidP="002739E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AC4962">
        <w:rPr>
          <w:sz w:val="28"/>
          <w:szCs w:val="28"/>
        </w:rPr>
        <w:t>Приложение 2</w:t>
      </w:r>
    </w:p>
    <w:p w:rsidR="002739E8" w:rsidRPr="00AC4962" w:rsidRDefault="002739E8" w:rsidP="002739E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C4962">
        <w:rPr>
          <w:sz w:val="28"/>
          <w:szCs w:val="28"/>
        </w:rPr>
        <w:t>к Инструкции</w:t>
      </w:r>
    </w:p>
    <w:p w:rsidR="002739E8" w:rsidRPr="00AC4962" w:rsidRDefault="002739E8" w:rsidP="002739E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C4962">
        <w:rPr>
          <w:sz w:val="28"/>
          <w:szCs w:val="28"/>
        </w:rPr>
        <w:t>о порядке организации работы</w:t>
      </w:r>
    </w:p>
    <w:p w:rsidR="002739E8" w:rsidRPr="00AC4962" w:rsidRDefault="002739E8" w:rsidP="002739E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C4962">
        <w:rPr>
          <w:sz w:val="28"/>
          <w:szCs w:val="28"/>
        </w:rPr>
        <w:t>с обращениями граждан в администрации</w:t>
      </w:r>
    </w:p>
    <w:p w:rsidR="002739E8" w:rsidRPr="00AC4962" w:rsidRDefault="002739E8" w:rsidP="002739E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C4962">
        <w:rPr>
          <w:sz w:val="28"/>
          <w:szCs w:val="28"/>
        </w:rPr>
        <w:t>рабочего поселка Кольцово</w:t>
      </w:r>
    </w:p>
    <w:p w:rsidR="002739E8" w:rsidRPr="00AC4962" w:rsidRDefault="002739E8" w:rsidP="002739E8">
      <w:pPr>
        <w:spacing w:after="1" w:line="259" w:lineRule="auto"/>
        <w:rPr>
          <w:rFonts w:eastAsia="Calibri"/>
          <w:sz w:val="28"/>
          <w:szCs w:val="28"/>
          <w:lang w:eastAsia="en-US"/>
        </w:rPr>
      </w:pPr>
    </w:p>
    <w:p w:rsidR="002739E8" w:rsidRPr="00AC4962" w:rsidRDefault="002739E8" w:rsidP="002739E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739E8" w:rsidRPr="00AC4962" w:rsidRDefault="002739E8" w:rsidP="002739E8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245"/>
      <w:bookmarkEnd w:id="0"/>
      <w:r w:rsidRPr="00AC4962">
        <w:rPr>
          <w:sz w:val="28"/>
          <w:szCs w:val="28"/>
        </w:rPr>
        <w:t>Журнал</w:t>
      </w:r>
    </w:p>
    <w:p w:rsidR="002739E8" w:rsidRPr="00AC4962" w:rsidRDefault="002739E8" w:rsidP="002739E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4962">
        <w:rPr>
          <w:sz w:val="28"/>
          <w:szCs w:val="28"/>
        </w:rPr>
        <w:t>регистрации обращений граждан о выдаче документов</w:t>
      </w:r>
    </w:p>
    <w:p w:rsidR="002739E8" w:rsidRPr="00AC4962" w:rsidRDefault="002739E8" w:rsidP="002739E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701"/>
        <w:gridCol w:w="3118"/>
        <w:gridCol w:w="2694"/>
        <w:gridCol w:w="1871"/>
        <w:gridCol w:w="1530"/>
        <w:gridCol w:w="1418"/>
        <w:gridCol w:w="1701"/>
      </w:tblGrid>
      <w:tr w:rsidR="002739E8" w:rsidRPr="00AC4962" w:rsidTr="00283F49">
        <w:tc>
          <w:tcPr>
            <w:tcW w:w="1480" w:type="dxa"/>
          </w:tcPr>
          <w:p w:rsidR="002739E8" w:rsidRPr="00AC4962" w:rsidRDefault="002739E8" w:rsidP="00283F4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4962">
              <w:rPr>
                <w:sz w:val="28"/>
                <w:szCs w:val="28"/>
              </w:rPr>
              <w:t>Входящий номер</w:t>
            </w:r>
          </w:p>
        </w:tc>
        <w:tc>
          <w:tcPr>
            <w:tcW w:w="1701" w:type="dxa"/>
          </w:tcPr>
          <w:p w:rsidR="002739E8" w:rsidRPr="00AC4962" w:rsidRDefault="002739E8" w:rsidP="00283F4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4962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3118" w:type="dxa"/>
          </w:tcPr>
          <w:p w:rsidR="002739E8" w:rsidRPr="00AC4962" w:rsidRDefault="002739E8" w:rsidP="00283F4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4962">
              <w:rPr>
                <w:sz w:val="28"/>
                <w:szCs w:val="28"/>
              </w:rPr>
              <w:t>Ф.И.О., почтовый адрес, номер телефона, e-</w:t>
            </w:r>
            <w:proofErr w:type="spellStart"/>
            <w:r w:rsidRPr="00AC4962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694" w:type="dxa"/>
          </w:tcPr>
          <w:p w:rsidR="002739E8" w:rsidRPr="00AC4962" w:rsidRDefault="002739E8" w:rsidP="00283F4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4962"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1871" w:type="dxa"/>
          </w:tcPr>
          <w:p w:rsidR="002739E8" w:rsidRPr="00AC4962" w:rsidRDefault="002739E8" w:rsidP="00283F4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4962">
              <w:rPr>
                <w:sz w:val="28"/>
                <w:szCs w:val="28"/>
              </w:rPr>
              <w:t>Ф.И.О. исполнителя</w:t>
            </w:r>
          </w:p>
        </w:tc>
        <w:tc>
          <w:tcPr>
            <w:tcW w:w="1530" w:type="dxa"/>
          </w:tcPr>
          <w:p w:rsidR="002739E8" w:rsidRPr="00AC4962" w:rsidRDefault="002739E8" w:rsidP="00283F4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4962">
              <w:rPr>
                <w:sz w:val="28"/>
                <w:szCs w:val="28"/>
              </w:rPr>
              <w:t>Дата получения</w:t>
            </w:r>
          </w:p>
        </w:tc>
        <w:tc>
          <w:tcPr>
            <w:tcW w:w="1418" w:type="dxa"/>
          </w:tcPr>
          <w:p w:rsidR="002739E8" w:rsidRPr="00AC4962" w:rsidRDefault="002739E8" w:rsidP="00283F4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4962">
              <w:rPr>
                <w:sz w:val="28"/>
                <w:szCs w:val="28"/>
              </w:rPr>
              <w:t>Отметка о получении</w:t>
            </w:r>
          </w:p>
        </w:tc>
        <w:tc>
          <w:tcPr>
            <w:tcW w:w="1701" w:type="dxa"/>
          </w:tcPr>
          <w:p w:rsidR="002739E8" w:rsidRPr="00AC4962" w:rsidRDefault="002739E8" w:rsidP="00283F4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4962">
              <w:rPr>
                <w:sz w:val="28"/>
                <w:szCs w:val="28"/>
              </w:rPr>
              <w:t>Примечание</w:t>
            </w:r>
          </w:p>
        </w:tc>
      </w:tr>
      <w:tr w:rsidR="002739E8" w:rsidRPr="00AC4962" w:rsidTr="00283F49">
        <w:tc>
          <w:tcPr>
            <w:tcW w:w="1480" w:type="dxa"/>
          </w:tcPr>
          <w:p w:rsidR="002739E8" w:rsidRPr="00AC4962" w:rsidRDefault="002739E8" w:rsidP="00283F4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739E8" w:rsidRPr="00AC4962" w:rsidRDefault="002739E8" w:rsidP="00283F4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739E8" w:rsidRPr="00AC4962" w:rsidRDefault="002739E8" w:rsidP="00283F4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739E8" w:rsidRPr="00AC4962" w:rsidRDefault="002739E8" w:rsidP="00283F4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2739E8" w:rsidRPr="00AC4962" w:rsidRDefault="002739E8" w:rsidP="00283F4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2739E8" w:rsidRPr="00AC4962" w:rsidRDefault="002739E8" w:rsidP="00283F4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39E8" w:rsidRPr="00AC4962" w:rsidRDefault="002739E8" w:rsidP="00283F4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739E8" w:rsidRPr="00AC4962" w:rsidRDefault="002739E8" w:rsidP="00283F4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2739E8" w:rsidRPr="00AC4962" w:rsidRDefault="002739E8" w:rsidP="002739E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739E8" w:rsidRPr="00AC4962" w:rsidRDefault="002739E8" w:rsidP="002739E8"/>
    <w:p w:rsidR="002739E8" w:rsidRPr="00AC4962" w:rsidRDefault="002739E8" w:rsidP="002739E8"/>
    <w:p w:rsidR="002739E8" w:rsidRPr="00AC4962" w:rsidRDefault="002739E8" w:rsidP="002739E8"/>
    <w:p w:rsidR="002739E8" w:rsidRPr="00AC4962" w:rsidRDefault="002739E8" w:rsidP="002739E8"/>
    <w:p w:rsidR="002739E8" w:rsidRPr="00AC4962" w:rsidRDefault="002739E8" w:rsidP="002739E8"/>
    <w:p w:rsidR="002739E8" w:rsidRPr="00AC4962" w:rsidRDefault="002739E8" w:rsidP="002739E8"/>
    <w:p w:rsidR="002739E8" w:rsidRPr="00AC4962" w:rsidRDefault="002739E8" w:rsidP="002739E8"/>
    <w:p w:rsidR="00F903AE" w:rsidRPr="002739E8" w:rsidRDefault="00F903AE" w:rsidP="002739E8">
      <w:bookmarkStart w:id="1" w:name="_GoBack"/>
      <w:bookmarkEnd w:id="1"/>
    </w:p>
    <w:sectPr w:rsidR="00F903AE" w:rsidRPr="002739E8" w:rsidSect="00D952F6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F1"/>
    <w:rsid w:val="002739E8"/>
    <w:rsid w:val="008A50F1"/>
    <w:rsid w:val="00D952F6"/>
    <w:rsid w:val="00F9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94EBD-2814-4148-9542-8D901709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</dc:creator>
  <cp:keywords/>
  <dc:description/>
  <cp:lastModifiedBy>Developer</cp:lastModifiedBy>
  <cp:revision>3</cp:revision>
  <dcterms:created xsi:type="dcterms:W3CDTF">2020-07-21T03:48:00Z</dcterms:created>
  <dcterms:modified xsi:type="dcterms:W3CDTF">2020-07-21T03:50:00Z</dcterms:modified>
</cp:coreProperties>
</file>